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B31AE" w14:textId="77777777" w:rsidR="00D34D26" w:rsidRPr="00D34D26" w:rsidRDefault="00D34D26" w:rsidP="00D34D26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D34D26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 xml:space="preserve">18.2 Форматирование строк: </w:t>
      </w:r>
      <w:proofErr w:type="spellStart"/>
      <w:r w:rsidRPr="00D34D26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format</w:t>
      </w:r>
      <w:proofErr w:type="spellEnd"/>
      <w:r w:rsidRPr="00D34D26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 xml:space="preserve"> и f-</w:t>
      </w:r>
      <w:proofErr w:type="spellStart"/>
      <w:r w:rsidRPr="00D34D26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strings</w:t>
      </w:r>
      <w:proofErr w:type="spellEnd"/>
    </w:p>
    <w:p w14:paraId="13EC4AA6" w14:textId="41C5AC74" w:rsidR="00EA22E2" w:rsidRDefault="002B03E3">
      <w:r>
        <w:rPr>
          <w:noProof/>
        </w:rPr>
        <w:drawing>
          <wp:inline distT="0" distB="0" distL="0" distR="0" wp14:anchorId="152DAF7B" wp14:editId="76C11F4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BAFB9" wp14:editId="09AD629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3FD5A" wp14:editId="434D055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21D46" wp14:editId="5A81912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48DD3" wp14:editId="5414298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6C1AF" wp14:editId="475DCC6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8DEF3" wp14:editId="263E44A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FE29A" wp14:editId="45DFE7D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C29D1" wp14:editId="6644370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81BCE" wp14:editId="71F49FB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BB85D" wp14:editId="60A2DC7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6D">
        <w:rPr>
          <w:noProof/>
        </w:rPr>
        <w:drawing>
          <wp:inline distT="0" distB="0" distL="0" distR="0" wp14:anchorId="65529F54" wp14:editId="260F768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6D">
        <w:rPr>
          <w:noProof/>
        </w:rPr>
        <w:lastRenderedPageBreak/>
        <w:drawing>
          <wp:inline distT="0" distB="0" distL="0" distR="0" wp14:anchorId="1F1B2123" wp14:editId="0244C31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6D">
        <w:rPr>
          <w:noProof/>
        </w:rPr>
        <w:drawing>
          <wp:inline distT="0" distB="0" distL="0" distR="0" wp14:anchorId="13633D17" wp14:editId="5B5471E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E44A" w14:textId="77777777" w:rsidR="00FF3BE3" w:rsidRDefault="00FF3BE3" w:rsidP="00FF3BE3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5E2CA4A7" w14:textId="77777777" w:rsidR="00FF3BE3" w:rsidRDefault="00FF3BE3" w:rsidP="00FF3BE3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Заказ</w:t>
      </w:r>
    </w:p>
    <w:p w14:paraId="71B5763B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После того, как человек сделал заказ в интернет-магазине, ему на почту приходит оповещение с его именем и номером заказа.</w:t>
      </w:r>
    </w:p>
    <w:p w14:paraId="5985A4ED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Напишите программу, которая получает на вход имя и код заказа, а затем выводит на экран соответствующее сообщение. Для решения используйте строковый метод </w:t>
      </w:r>
      <w:proofErr w:type="spellStart"/>
      <w:r>
        <w:rPr>
          <w:rFonts w:ascii="Arial" w:hAnsi="Arial" w:cs="Arial"/>
        </w:rPr>
        <w:t>format</w:t>
      </w:r>
      <w:proofErr w:type="spellEnd"/>
      <w:r>
        <w:rPr>
          <w:rFonts w:ascii="Arial" w:hAnsi="Arial" w:cs="Arial"/>
        </w:rPr>
        <w:t>.</w:t>
      </w:r>
    </w:p>
    <w:p w14:paraId="7714FCB9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7B30433C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Пример:</w:t>
      </w:r>
    </w:p>
    <w:p w14:paraId="059042B8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Имя: Иван</w:t>
      </w:r>
    </w:p>
    <w:p w14:paraId="0A5C524E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Номер заказа: 10948</w:t>
      </w:r>
    </w:p>
    <w:p w14:paraId="12CE3C6D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CF0DD05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Здравствуйте, Иван! Ваш номер заказа: 10948. Приятного дня!</w:t>
      </w:r>
    </w:p>
    <w:p w14:paraId="0F5BBDDE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4D8FB834" w14:textId="77777777" w:rsidR="00FF3BE3" w:rsidRDefault="00FF3BE3" w:rsidP="00FF3BE3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Долги</w:t>
      </w:r>
    </w:p>
    <w:p w14:paraId="1D9A7278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Один наш друг занял у нас определённую сумму денег и всё никак не может их вернуть. А деньги нам нужны. Поэтому мы решили написать небольшой скрипт-</w:t>
      </w:r>
      <w:proofErr w:type="spellStart"/>
      <w:r>
        <w:rPr>
          <w:rFonts w:ascii="Arial" w:hAnsi="Arial" w:cs="Arial"/>
        </w:rPr>
        <w:t>напоминалку</w:t>
      </w:r>
      <w:proofErr w:type="spellEnd"/>
      <w:r>
        <w:rPr>
          <w:rFonts w:ascii="Arial" w:hAnsi="Arial" w:cs="Arial"/>
        </w:rPr>
        <w:t>, который, возможно, разбудит его совесть.</w:t>
      </w:r>
    </w:p>
    <w:p w14:paraId="49261553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получает на вход имя и долг, а затем выводит на экран сообщение, где имя повторяется несколько раз (и долг, возможно, тоже). Используйте числа в названиях ключей.</w:t>
      </w:r>
    </w:p>
    <w:p w14:paraId="550CDFAD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69EDD779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64701ED0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имя: Том</w:t>
      </w:r>
    </w:p>
    <w:p w14:paraId="3C5AF3F2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долг: 100</w:t>
      </w:r>
    </w:p>
    <w:p w14:paraId="084D515A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Том! Том, привет! Как дела, Том? Где мои 100 рублей? Том! </w:t>
      </w:r>
    </w:p>
    <w:p w14:paraId="19369349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5DBD03BA" w14:textId="77777777" w:rsidR="00FF3BE3" w:rsidRDefault="00FF3BE3" w:rsidP="00FF3BE3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IP-адрес</w:t>
      </w:r>
    </w:p>
    <w:p w14:paraId="3744D6DB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IP-адрес компьютера состоит из 4 чисел, разделённых точкой. Каждое число находится в диапазоне от 0 до 255 (включительно).</w:t>
      </w:r>
    </w:p>
    <w:p w14:paraId="66F352B1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FB846EA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правильного адреса: 192.168.1.0</w:t>
      </w:r>
    </w:p>
    <w:p w14:paraId="7B854716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неправильного адреса: 192.168.300.0</w:t>
      </w:r>
    </w:p>
    <w:p w14:paraId="43050D27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33D67C3E" w14:textId="77777777" w:rsidR="00FF3BE3" w:rsidRDefault="00FF3BE3" w:rsidP="00FF3BE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Напишите программу, которая получает на вход 4 числа и выводит на экран IP-адрес. Используйте переменную </w:t>
      </w:r>
      <w:proofErr w:type="spellStart"/>
      <w:r>
        <w:rPr>
          <w:rFonts w:ascii="Arial" w:hAnsi="Arial" w:cs="Arial"/>
        </w:rPr>
        <w:t>ip_address</w:t>
      </w:r>
      <w:proofErr w:type="spellEnd"/>
      <w:r>
        <w:rPr>
          <w:rFonts w:ascii="Arial" w:hAnsi="Arial" w:cs="Arial"/>
        </w:rPr>
        <w:t xml:space="preserve"> в качестве шаблона. Обеспечьте контроль ввода.</w:t>
      </w:r>
    </w:p>
    <w:p w14:paraId="5775AA6B" w14:textId="77777777" w:rsidR="00FF3BE3" w:rsidRDefault="00FF3BE3"/>
    <w:sectPr w:rsidR="00FF3B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D26"/>
    <w:rsid w:val="002B03E3"/>
    <w:rsid w:val="00A26A6D"/>
    <w:rsid w:val="00D34D26"/>
    <w:rsid w:val="00EA22E2"/>
    <w:rsid w:val="00FF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2F22E"/>
  <w15:chartTrackingRefBased/>
  <w15:docId w15:val="{B3FB98DC-C5E6-488B-8C9E-A2B0A315B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34D2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3B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34D2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F3BE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FF3B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3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2023-01-05T06:50:00Z</dcterms:created>
  <dcterms:modified xsi:type="dcterms:W3CDTF">2023-01-05T08:27:00Z</dcterms:modified>
</cp:coreProperties>
</file>